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0B" w:rsidRPr="005D470C" w:rsidRDefault="00645C0B" w:rsidP="00645C0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Пенсионный фонд </w:t>
      </w:r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проактивном</w:t>
      </w:r>
      <w:proofErr w:type="spellEnd"/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режиме</w:t>
      </w: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оформл</w:t>
      </w:r>
      <w:r w:rsidR="005D470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яет </w:t>
      </w:r>
      <w:r w:rsidRPr="00645C0B">
        <w:rPr>
          <w:rFonts w:ascii="Arial" w:hAnsi="Arial" w:cs="Arial"/>
          <w:b/>
          <w:color w:val="404040" w:themeColor="text1" w:themeTint="BF"/>
          <w:sz w:val="36"/>
          <w:szCs w:val="36"/>
        </w:rPr>
        <w:t>СНИЛС на детей</w:t>
      </w:r>
    </w:p>
    <w:p w:rsidR="00645C0B" w:rsidRPr="006E5EBF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45C0B" w:rsidRPr="006E5EBF" w:rsidRDefault="0026660D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13</w:t>
      </w:r>
      <w:r w:rsidR="00645C0B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1C36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45C0B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645C0B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645C0B" w:rsidRPr="005D470C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45C0B" w:rsidRPr="005D470C" w:rsidRDefault="00645C0B" w:rsidP="00645C0B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по</w:t>
      </w:r>
      <w:proofErr w:type="gram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портале </w:t>
      </w:r>
      <w:proofErr w:type="spellStart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645C0B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 xml:space="preserve">Данный сервис доступен тем родителям, которые зарегистрированы на ЕПГУ. </w:t>
      </w:r>
      <w:proofErr w:type="gramStart"/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645C0B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24688" w:rsidRPr="00645C0B" w:rsidRDefault="00645C0B" w:rsidP="00645C0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45C0B">
        <w:rPr>
          <w:rFonts w:ascii="Arial" w:hAnsi="Arial" w:cs="Arial"/>
          <w:color w:val="404040" w:themeColor="text1" w:themeTint="BF"/>
          <w:sz w:val="24"/>
          <w:szCs w:val="24"/>
        </w:rPr>
        <w:t>Подробнее о том, как зарегистрироваться на ЕПГУ - https://www.gosuslugi.ru/help/faq/c-1/1.</w:t>
      </w:r>
    </w:p>
    <w:p w:rsidR="005D470C" w:rsidRDefault="005D470C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bookmarkStart w:id="0" w:name="_GoBack"/>
      <w:bookmarkEnd w:id="0"/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45C0B" w:rsidRPr="006E5EBF" w:rsidRDefault="00645C0B" w:rsidP="00645C0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45C0B" w:rsidRPr="00645C0B" w:rsidRDefault="00645C0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645C0B" w:rsidRPr="00645C0B" w:rsidSect="00645C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0B"/>
    <w:rsid w:val="000C4C48"/>
    <w:rsid w:val="001C3647"/>
    <w:rsid w:val="0026660D"/>
    <w:rsid w:val="005D470C"/>
    <w:rsid w:val="00645C0B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>Kraftway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2020-07-20T08:54:00Z</dcterms:created>
  <dcterms:modified xsi:type="dcterms:W3CDTF">2021-01-13T06:13:00Z</dcterms:modified>
</cp:coreProperties>
</file>